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B7A2E" w14:textId="77777777" w:rsidR="00BF3FF9" w:rsidRPr="00137676" w:rsidRDefault="00874170" w:rsidP="00137676">
      <w:pPr>
        <w:pStyle w:val="Heading10"/>
        <w:pBdr>
          <w:bottom w:val="none" w:sz="0" w:space="0" w:color="auto"/>
        </w:pBdr>
        <w:rPr>
          <w:b/>
          <w:bCs w:val="0"/>
          <w:sz w:val="28"/>
          <w:szCs w:val="28"/>
          <w:u w:val="single"/>
        </w:rPr>
      </w:pPr>
      <w:r w:rsidRPr="00137676">
        <w:rPr>
          <w:b/>
          <w:bCs w:val="0"/>
          <w:sz w:val="28"/>
          <w:szCs w:val="28"/>
          <w:u w:val="single"/>
        </w:rPr>
        <w:t>Bekanntmachung</w:t>
      </w:r>
    </w:p>
    <w:p w14:paraId="282B034A" w14:textId="77777777" w:rsidR="00137676" w:rsidRDefault="00137676" w:rsidP="00137676">
      <w:pPr>
        <w:jc w:val="center"/>
        <w:rPr>
          <w:b/>
          <w:bCs/>
        </w:rPr>
      </w:pPr>
    </w:p>
    <w:p w14:paraId="1529F9CA" w14:textId="77777777" w:rsidR="00137676" w:rsidRPr="00137676" w:rsidRDefault="00874170" w:rsidP="00137676">
      <w:pPr>
        <w:jc w:val="center"/>
        <w:rPr>
          <w:b/>
          <w:bCs/>
        </w:rPr>
      </w:pPr>
      <w:r w:rsidRPr="00137676">
        <w:rPr>
          <w:b/>
          <w:bCs/>
        </w:rPr>
        <w:t xml:space="preserve">Die nächste </w:t>
      </w:r>
      <w:r w:rsidRPr="00137676">
        <w:rPr>
          <w:rFonts w:eastAsia="Arial" w:cs="Arial"/>
          <w:b/>
          <w:bCs/>
        </w:rPr>
        <w:fldChar w:fldCharType="begin">
          <w:ffData>
            <w:name w:val="R1000070SITEXT"/>
            <w:enabled w:val="0"/>
            <w:calcOnExit w:val="0"/>
            <w:helpText w:type="text" w:val="Feld SITEXT wird automatisch gefüllt."/>
            <w:statusText w:type="text" w:val="Feld SITEXT wird automatisch gefüllt."/>
            <w:textInput>
              <w:default w:val="Sitzung der Gemeindevertretung der Gemeinde Ziethen"/>
              <w:maxLength w:val="51"/>
            </w:textInput>
          </w:ffData>
        </w:fldChar>
      </w:r>
      <w:bookmarkStart w:id="0" w:name="R1000070SITEXT"/>
      <w:r w:rsidRPr="00137676">
        <w:rPr>
          <w:rFonts w:eastAsia="Arial" w:cs="Arial"/>
          <w:b/>
          <w:bCs/>
        </w:rPr>
        <w:instrText xml:space="preserve"> FORMTEXT </w:instrText>
      </w:r>
      <w:r w:rsidRPr="00137676">
        <w:rPr>
          <w:rFonts w:eastAsia="Arial" w:cs="Arial"/>
          <w:b/>
          <w:bCs/>
        </w:rPr>
      </w:r>
      <w:r w:rsidRPr="00137676">
        <w:rPr>
          <w:rFonts w:eastAsia="Arial" w:cs="Arial"/>
          <w:b/>
          <w:bCs/>
        </w:rPr>
        <w:fldChar w:fldCharType="separate"/>
      </w:r>
      <w:r w:rsidRPr="00137676">
        <w:rPr>
          <w:rFonts w:eastAsia="Arial" w:cs="Arial"/>
          <w:b/>
          <w:bCs/>
        </w:rPr>
        <w:t>Sitzung der Gemeindevertretung der Gemeinde Ziethen</w:t>
      </w:r>
      <w:r w:rsidRPr="00137676">
        <w:rPr>
          <w:rFonts w:eastAsia="Arial" w:cs="Arial"/>
          <w:b/>
          <w:bCs/>
        </w:rPr>
        <w:fldChar w:fldCharType="end"/>
      </w:r>
      <w:bookmarkEnd w:id="0"/>
      <w:r w:rsidRPr="00137676">
        <w:rPr>
          <w:b/>
          <w:bCs/>
        </w:rPr>
        <w:t xml:space="preserve"> findet</w:t>
      </w:r>
    </w:p>
    <w:p w14:paraId="06606DF0" w14:textId="77777777" w:rsidR="00BF3FF9" w:rsidRPr="00137676" w:rsidRDefault="00874170" w:rsidP="00137676">
      <w:pPr>
        <w:spacing w:before="120"/>
        <w:jc w:val="center"/>
        <w:rPr>
          <w:b/>
          <w:bCs/>
          <w:u w:val="single"/>
        </w:rPr>
      </w:pPr>
      <w:r w:rsidRPr="00137676">
        <w:rPr>
          <w:b/>
          <w:bCs/>
          <w:u w:val="single"/>
        </w:rPr>
        <w:t xml:space="preserve">am </w:t>
      </w:r>
      <w:r w:rsidRPr="00137676">
        <w:rPr>
          <w:rFonts w:eastAsia="Arial" w:cs="Arial"/>
          <w:b/>
          <w:bCs/>
          <w:u w:val="single"/>
        </w:rPr>
        <w:fldChar w:fldCharType="begin">
          <w:ffData>
            <w:name w:val="R1000070SIWOTA"/>
            <w:enabled w:val="0"/>
            <w:calcOnExit w:val="0"/>
            <w:helpText w:type="text" w:val="Feld SIWOTA wird automatisch gefüllt."/>
            <w:statusText w:type="text" w:val="Feld SIWOTA wird automatisch gefüllt."/>
            <w:textInput>
              <w:default w:val="Mittwoch"/>
              <w:maxLength w:val="8"/>
            </w:textInput>
          </w:ffData>
        </w:fldChar>
      </w:r>
      <w:bookmarkStart w:id="1" w:name="R1000070SIWOTA"/>
      <w:r w:rsidRPr="00137676">
        <w:rPr>
          <w:rFonts w:eastAsia="Arial" w:cs="Arial"/>
          <w:b/>
          <w:bCs/>
          <w:u w:val="single"/>
        </w:rPr>
        <w:instrText xml:space="preserve"> FORMTEXT </w:instrText>
      </w:r>
      <w:r w:rsidRPr="00137676">
        <w:rPr>
          <w:rFonts w:eastAsia="Arial" w:cs="Arial"/>
          <w:b/>
          <w:bCs/>
          <w:u w:val="single"/>
        </w:rPr>
      </w:r>
      <w:r w:rsidRPr="00137676">
        <w:rPr>
          <w:rFonts w:eastAsia="Arial" w:cs="Arial"/>
          <w:b/>
          <w:bCs/>
          <w:u w:val="single"/>
        </w:rPr>
        <w:fldChar w:fldCharType="separate"/>
      </w:r>
      <w:r w:rsidRPr="00137676">
        <w:rPr>
          <w:rFonts w:eastAsia="Arial" w:cs="Arial"/>
          <w:b/>
          <w:bCs/>
          <w:u w:val="single"/>
        </w:rPr>
        <w:t>Mittwoch</w:t>
      </w:r>
      <w:r w:rsidRPr="00137676">
        <w:rPr>
          <w:rFonts w:eastAsia="Arial" w:cs="Arial"/>
          <w:b/>
          <w:bCs/>
          <w:u w:val="single"/>
        </w:rPr>
        <w:fldChar w:fldCharType="end"/>
      </w:r>
      <w:bookmarkEnd w:id="1"/>
      <w:r w:rsidRPr="00137676">
        <w:rPr>
          <w:b/>
          <w:bCs/>
          <w:u w:val="single"/>
        </w:rPr>
        <w:t xml:space="preserve">, </w:t>
      </w:r>
      <w:r w:rsidRPr="00137676">
        <w:rPr>
          <w:rFonts w:eastAsia="Arial" w:cs="Arial"/>
          <w:b/>
          <w:bCs/>
          <w:u w:val="single"/>
        </w:rPr>
        <w:fldChar w:fldCharType="begin">
          <w:ffData>
            <w:name w:val="R1000070SIDAT"/>
            <w:enabled w:val="0"/>
            <w:calcOnExit w:val="0"/>
            <w:helpText w:type="text" w:val="Feld SIDAT wird automatisch gefüllt."/>
            <w:statusText w:type="text" w:val="Feld SIDAT wird automatisch gefüllt."/>
            <w:textInput>
              <w:default w:val="09.09.2026"/>
              <w:maxLength w:val="10"/>
            </w:textInput>
          </w:ffData>
        </w:fldChar>
      </w:r>
      <w:bookmarkStart w:id="2" w:name="R1000070SIDAT"/>
      <w:r w:rsidRPr="00137676">
        <w:rPr>
          <w:rFonts w:eastAsia="Arial" w:cs="Arial"/>
          <w:b/>
          <w:bCs/>
          <w:u w:val="single"/>
        </w:rPr>
        <w:instrText xml:space="preserve"> FORMTEXT </w:instrText>
      </w:r>
      <w:r w:rsidRPr="00137676">
        <w:rPr>
          <w:rFonts w:eastAsia="Arial" w:cs="Arial"/>
          <w:b/>
          <w:bCs/>
          <w:u w:val="single"/>
        </w:rPr>
      </w:r>
      <w:r w:rsidRPr="00137676">
        <w:rPr>
          <w:rFonts w:eastAsia="Arial" w:cs="Arial"/>
          <w:b/>
          <w:bCs/>
          <w:u w:val="single"/>
        </w:rPr>
        <w:fldChar w:fldCharType="separate"/>
      </w:r>
      <w:r w:rsidRPr="00137676">
        <w:rPr>
          <w:rFonts w:eastAsia="Arial" w:cs="Arial"/>
          <w:b/>
          <w:bCs/>
          <w:u w:val="single"/>
        </w:rPr>
        <w:t>09.09.2026</w:t>
      </w:r>
      <w:r w:rsidRPr="00137676">
        <w:rPr>
          <w:rFonts w:eastAsia="Arial" w:cs="Arial"/>
          <w:b/>
          <w:bCs/>
          <w:u w:val="single"/>
        </w:rPr>
        <w:fldChar w:fldCharType="end"/>
      </w:r>
      <w:bookmarkEnd w:id="2"/>
      <w:r w:rsidRPr="00137676">
        <w:rPr>
          <w:b/>
          <w:bCs/>
          <w:u w:val="single"/>
        </w:rPr>
        <w:t xml:space="preserve">, </w:t>
      </w:r>
      <w:r w:rsidRPr="00137676">
        <w:rPr>
          <w:rFonts w:eastAsia="Arial" w:cs="Arial"/>
          <w:b/>
          <w:bCs/>
          <w:u w:val="single"/>
        </w:rPr>
        <w:fldChar w:fldCharType="begin">
          <w:ffData>
            <w:name w:val="R1000070SISB"/>
            <w:enabled w:val="0"/>
            <w:calcOnExit w:val="0"/>
            <w:helpText w:type="text" w:val="Feld SISB wird automatisch gefüllt."/>
            <w:statusText w:type="text" w:val="Feld SISB wird automatisch gefüllt."/>
            <w:textInput>
              <w:default w:val="19:00"/>
              <w:maxLength w:val="5"/>
            </w:textInput>
          </w:ffData>
        </w:fldChar>
      </w:r>
      <w:bookmarkStart w:id="3" w:name="R1000070SISB"/>
      <w:r w:rsidRPr="00137676">
        <w:rPr>
          <w:rFonts w:eastAsia="Arial" w:cs="Arial"/>
          <w:b/>
          <w:bCs/>
          <w:u w:val="single"/>
        </w:rPr>
        <w:instrText xml:space="preserve"> FORMTEXT </w:instrText>
      </w:r>
      <w:r w:rsidRPr="00137676">
        <w:rPr>
          <w:rFonts w:eastAsia="Arial" w:cs="Arial"/>
          <w:b/>
          <w:bCs/>
          <w:u w:val="single"/>
        </w:rPr>
      </w:r>
      <w:r w:rsidRPr="00137676">
        <w:rPr>
          <w:rFonts w:eastAsia="Arial" w:cs="Arial"/>
          <w:b/>
          <w:bCs/>
          <w:u w:val="single"/>
        </w:rPr>
        <w:fldChar w:fldCharType="separate"/>
      </w:r>
      <w:r w:rsidRPr="00137676">
        <w:rPr>
          <w:rFonts w:eastAsia="Arial" w:cs="Arial"/>
          <w:b/>
          <w:bCs/>
          <w:u w:val="single"/>
        </w:rPr>
        <w:t>19:00</w:t>
      </w:r>
      <w:r w:rsidRPr="00137676">
        <w:rPr>
          <w:rFonts w:eastAsia="Arial" w:cs="Arial"/>
          <w:b/>
          <w:bCs/>
          <w:u w:val="single"/>
        </w:rPr>
        <w:fldChar w:fldCharType="end"/>
      </w:r>
      <w:bookmarkEnd w:id="3"/>
      <w:r w:rsidRPr="00137676">
        <w:rPr>
          <w:b/>
          <w:bCs/>
          <w:u w:val="single"/>
        </w:rPr>
        <w:t> Uhr,</w:t>
      </w:r>
    </w:p>
    <w:p w14:paraId="3C664277" w14:textId="77777777" w:rsidR="00BF3FF9" w:rsidRPr="00137676" w:rsidRDefault="00874170" w:rsidP="00137676">
      <w:pPr>
        <w:spacing w:before="120"/>
        <w:jc w:val="center"/>
        <w:rPr>
          <w:b/>
          <w:bCs/>
        </w:rPr>
      </w:pPr>
      <w:r w:rsidRPr="00137676">
        <w:rPr>
          <w:rFonts w:eastAsia="Arial" w:cs="Arial"/>
          <w:b/>
          <w:bCs/>
        </w:rPr>
        <w:fldChar w:fldCharType="begin">
          <w:ffData>
            <w:name w:val="R1000070RNRATEXT"/>
            <w:enabled w:val="0"/>
            <w:calcOnExit w:val="0"/>
            <w:helpText w:type="text" w:val="Feld RNRATEXT wird automatisch gefüllt."/>
            <w:statusText w:type="text" w:val="Feld RNRATEXT wird automatisch gefüllt."/>
            <w:textInput>
              <w:default w:val="im Gemeindezentrum &quot;Alte Schule&quot;, von-Schack-Straße 11, 23911 Ziethen"/>
              <w:maxLength w:val="69"/>
            </w:textInput>
          </w:ffData>
        </w:fldChar>
      </w:r>
      <w:bookmarkStart w:id="4" w:name="R1000070RNRATEXT"/>
      <w:r w:rsidRPr="00137676">
        <w:rPr>
          <w:rFonts w:eastAsia="Arial" w:cs="Arial"/>
          <w:b/>
          <w:bCs/>
        </w:rPr>
        <w:instrText xml:space="preserve"> FORMTEXT </w:instrText>
      </w:r>
      <w:r w:rsidRPr="00137676">
        <w:rPr>
          <w:rFonts w:eastAsia="Arial" w:cs="Arial"/>
          <w:b/>
          <w:bCs/>
        </w:rPr>
      </w:r>
      <w:r w:rsidRPr="00137676">
        <w:rPr>
          <w:rFonts w:eastAsia="Arial" w:cs="Arial"/>
          <w:b/>
          <w:bCs/>
        </w:rPr>
        <w:fldChar w:fldCharType="separate"/>
      </w:r>
      <w:r w:rsidRPr="00137676">
        <w:rPr>
          <w:rFonts w:eastAsia="Arial" w:cs="Arial"/>
          <w:b/>
          <w:bCs/>
        </w:rPr>
        <w:t xml:space="preserve">im Gemeindezentrum "Alte </w:t>
      </w:r>
      <w:r w:rsidRPr="00137676">
        <w:rPr>
          <w:rFonts w:eastAsia="Arial" w:cs="Arial"/>
          <w:b/>
          <w:bCs/>
        </w:rPr>
        <w:t>Schule", von-Schack-Straße 11, 23911 Ziethen</w:t>
      </w:r>
      <w:r w:rsidRPr="00137676">
        <w:rPr>
          <w:rFonts w:eastAsia="Arial" w:cs="Arial"/>
          <w:b/>
          <w:bCs/>
        </w:rPr>
        <w:fldChar w:fldCharType="end"/>
      </w:r>
      <w:bookmarkEnd w:id="4"/>
      <w:r w:rsidRPr="00137676">
        <w:rPr>
          <w:b/>
          <w:bCs/>
        </w:rPr>
        <w:t>, statt.</w:t>
      </w:r>
    </w:p>
    <w:p w14:paraId="3A10A480" w14:textId="77777777" w:rsidR="00137676" w:rsidRPr="00137676" w:rsidRDefault="00137676" w:rsidP="00137676">
      <w:pPr>
        <w:jc w:val="center"/>
        <w:rPr>
          <w:b/>
          <w:bCs/>
        </w:rPr>
      </w:pPr>
    </w:p>
    <w:p w14:paraId="2B83911A" w14:textId="77777777" w:rsidR="00750E6F" w:rsidRPr="00211F08" w:rsidRDefault="00874170" w:rsidP="00395D60">
      <w:pPr>
        <w:spacing w:after="120"/>
        <w:ind w:left="2126" w:hanging="2126"/>
        <w:rPr>
          <w:b/>
        </w:rPr>
      </w:pPr>
      <w:r>
        <w:rPr>
          <w:b/>
        </w:rPr>
        <w:t>Tagesordnung:</w:t>
      </w:r>
    </w:p>
    <w:p w14:paraId="71625AAC" w14:textId="77777777" w:rsidR="008313B2" w:rsidRPr="00395D60" w:rsidRDefault="008313B2" w:rsidP="00B74AA3">
      <w:pPr>
        <w:pStyle w:val="Heading20"/>
        <w:rPr>
          <w:noProof/>
          <w:sz w:val="2"/>
          <w:szCs w:val="2"/>
        </w:rPr>
      </w:pPr>
      <w:bookmarkStart w:id="5" w:name="Start_Beratung"/>
      <w:bookmarkEnd w:id="5"/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</w:tblPr>
      <w:tblGrid>
        <w:gridCol w:w="780"/>
        <w:gridCol w:w="8435"/>
      </w:tblGrid>
      <w:tr w:rsidR="00D02B97" w14:paraId="16D2A140" w14:textId="77777777" w:rsidTr="00B6218A">
        <w:trPr>
          <w:cantSplit/>
          <w:trHeight w:val="340"/>
        </w:trPr>
        <w:tc>
          <w:tcPr>
            <w:tcW w:w="780" w:type="dxa"/>
          </w:tcPr>
          <w:bookmarkStart w:id="6" w:name="Start_TOP"/>
          <w:bookmarkEnd w:id="6"/>
          <w:p w14:paraId="653D7C95" w14:textId="77777777" w:rsidR="00B6218A" w:rsidRPr="00AE32DB" w:rsidRDefault="00874170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0be1001184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"/>
                    <w:maxLength w:val="1"/>
                  </w:textInput>
                </w:ffData>
              </w:fldChar>
            </w:r>
            <w:bookmarkStart w:id="7" w:name="R1000070be1001184to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</w:t>
            </w:r>
            <w:r>
              <w:rPr>
                <w:rFonts w:eastAsia="Arial" w:cs="Arial"/>
              </w:rPr>
              <w:fldChar w:fldCharType="end"/>
            </w:r>
            <w:bookmarkEnd w:id="7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02E142F7" w14:textId="77777777" w:rsidR="00063BB3" w:rsidRPr="00F937D0" w:rsidRDefault="00874170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0be1001184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Eröffnung der Sitzung und Feststellung der Beschlussfähigkeit"/>
                    <w:maxLength w:val="61"/>
                  </w:textInput>
                </w:ffData>
              </w:fldChar>
            </w:r>
            <w:bookmarkStart w:id="8" w:name="R1000070be1001184to1_0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Eröffnung der Sitzung und Feststellung der Beschlussfähigkeit</w:t>
            </w:r>
            <w:r>
              <w:rPr>
                <w:rFonts w:eastAsia="Arial" w:cs="Arial"/>
              </w:rPr>
              <w:fldChar w:fldCharType="end"/>
            </w:r>
            <w:bookmarkStart w:id="9" w:name="End_TOP"/>
            <w:bookmarkEnd w:id="8"/>
            <w:bookmarkEnd w:id="9"/>
          </w:p>
        </w:tc>
      </w:tr>
      <w:bookmarkStart w:id="10" w:name="Start_TOP_0"/>
      <w:bookmarkEnd w:id="10"/>
      <w:tr w:rsidR="00D02B97" w14:paraId="325ED6BF" w14:textId="77777777" w:rsidTr="00B6218A">
        <w:trPr>
          <w:cantSplit/>
          <w:trHeight w:val="340"/>
        </w:trPr>
        <w:tc>
          <w:tcPr>
            <w:tcW w:w="780" w:type="dxa"/>
          </w:tcPr>
          <w:p w14:paraId="2980CB7A" w14:textId="77777777" w:rsidR="00B6218A" w:rsidRPr="00AE32DB" w:rsidRDefault="00874170" w:rsidP="003C1A19">
            <w:pPr>
              <w:spacing w:before="6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0be1001184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2"/>
                    <w:maxLength w:val="1"/>
                  </w:textInput>
                </w:ffData>
              </w:fldChar>
            </w:r>
            <w:bookmarkStart w:id="11" w:name="R1000070be1001184to1_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2</w:t>
            </w:r>
            <w:r>
              <w:rPr>
                <w:rFonts w:eastAsia="Arial" w:cs="Arial"/>
              </w:rPr>
              <w:fldChar w:fldCharType="end"/>
            </w:r>
            <w:bookmarkEnd w:id="11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4D0ACCC7" w14:textId="77777777" w:rsidR="00063BB3" w:rsidRPr="00F937D0" w:rsidRDefault="00874170" w:rsidP="003C1A19">
            <w:pPr>
              <w:spacing w:before="6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0be1001184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schlussfassung über die Beratung der Tagesordnungspunkte 13 und 14 in nicht öffentlicher Sitzung"/>
                    <w:maxLength w:val="98"/>
                  </w:textInput>
                </w:ffData>
              </w:fldChar>
            </w:r>
            <w:bookmarkStart w:id="12" w:name="R1000070be1001184to1_2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 xml:space="preserve">Beschlussfassung über die Beratung der Tagesordnungspunkte 13 und 14 in nicht </w:t>
            </w:r>
            <w:r>
              <w:rPr>
                <w:rFonts w:eastAsia="Arial" w:cs="Arial"/>
              </w:rPr>
              <w:t>öffentlicher Sitzung</w:t>
            </w:r>
            <w:r>
              <w:rPr>
                <w:rFonts w:eastAsia="Arial" w:cs="Arial"/>
              </w:rPr>
              <w:fldChar w:fldCharType="end"/>
            </w:r>
            <w:bookmarkStart w:id="13" w:name="End_TOP_0"/>
            <w:bookmarkEnd w:id="12"/>
            <w:bookmarkEnd w:id="13"/>
          </w:p>
        </w:tc>
      </w:tr>
      <w:bookmarkStart w:id="14" w:name="Start_TOP_1"/>
      <w:bookmarkEnd w:id="14"/>
      <w:tr w:rsidR="00D02B97" w14:paraId="6D88CBCD" w14:textId="77777777" w:rsidTr="00B6218A">
        <w:trPr>
          <w:cantSplit/>
          <w:trHeight w:val="340"/>
        </w:trPr>
        <w:tc>
          <w:tcPr>
            <w:tcW w:w="780" w:type="dxa"/>
          </w:tcPr>
          <w:p w14:paraId="7B6118CD" w14:textId="77777777" w:rsidR="00B6218A" w:rsidRPr="00AE32DB" w:rsidRDefault="00874170" w:rsidP="003C1A19">
            <w:pPr>
              <w:spacing w:before="6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0be1001184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3"/>
                    <w:maxLength w:val="1"/>
                  </w:textInput>
                </w:ffData>
              </w:fldChar>
            </w:r>
            <w:bookmarkStart w:id="15" w:name="R1000070be1001184to1_3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3</w:t>
            </w:r>
            <w:r>
              <w:rPr>
                <w:rFonts w:eastAsia="Arial" w:cs="Arial"/>
              </w:rPr>
              <w:fldChar w:fldCharType="end"/>
            </w:r>
            <w:bookmarkEnd w:id="15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5701723F" w14:textId="77777777" w:rsidR="00063BB3" w:rsidRPr="00F937D0" w:rsidRDefault="00874170" w:rsidP="003C1A19">
            <w:pPr>
              <w:spacing w:before="6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0be1001184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schlussfassung über eventuelle Einwendungen gegen die Niederschrift über die Sitzung vom 23.06.2026"/>
                    <w:maxLength w:val="101"/>
                  </w:textInput>
                </w:ffData>
              </w:fldChar>
            </w:r>
            <w:bookmarkStart w:id="16" w:name="R1000070be1001184to1_4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Beschlussfassung über eventuelle Einwendungen gegen die Niederschrift über die Sitzung vom 23.06.2026</w:t>
            </w:r>
            <w:r>
              <w:rPr>
                <w:rFonts w:eastAsia="Arial" w:cs="Arial"/>
              </w:rPr>
              <w:fldChar w:fldCharType="end"/>
            </w:r>
            <w:bookmarkStart w:id="17" w:name="End_TOP_1"/>
            <w:bookmarkEnd w:id="16"/>
            <w:bookmarkEnd w:id="17"/>
          </w:p>
        </w:tc>
      </w:tr>
      <w:bookmarkStart w:id="18" w:name="Start_TOP_2"/>
      <w:bookmarkEnd w:id="18"/>
      <w:tr w:rsidR="00D02B97" w14:paraId="6C2E516D" w14:textId="77777777" w:rsidTr="00B6218A">
        <w:trPr>
          <w:cantSplit/>
          <w:trHeight w:val="340"/>
        </w:trPr>
        <w:tc>
          <w:tcPr>
            <w:tcW w:w="780" w:type="dxa"/>
          </w:tcPr>
          <w:p w14:paraId="33FF6D69" w14:textId="77777777" w:rsidR="00B6218A" w:rsidRPr="00AE32DB" w:rsidRDefault="00874170" w:rsidP="003C1A19">
            <w:pPr>
              <w:spacing w:before="6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0be1001184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4"/>
                    <w:maxLength w:val="1"/>
                  </w:textInput>
                </w:ffData>
              </w:fldChar>
            </w:r>
            <w:bookmarkStart w:id="19" w:name="R1000070be1001184to1_5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4</w:t>
            </w:r>
            <w:r>
              <w:rPr>
                <w:rFonts w:eastAsia="Arial" w:cs="Arial"/>
              </w:rPr>
              <w:fldChar w:fldCharType="end"/>
            </w:r>
            <w:bookmarkEnd w:id="19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69152B63" w14:textId="77777777" w:rsidR="00063BB3" w:rsidRPr="00F937D0" w:rsidRDefault="00874170" w:rsidP="003C1A19">
            <w:pPr>
              <w:spacing w:before="6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0be1001184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richt des Bürgermeisters"/>
                    <w:maxLength w:val="26"/>
                  </w:textInput>
                </w:ffData>
              </w:fldChar>
            </w:r>
            <w:bookmarkStart w:id="20" w:name="R1000070be1001184to1_6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Bericht des Bürgermeisters</w:t>
            </w:r>
            <w:r>
              <w:rPr>
                <w:rFonts w:eastAsia="Arial" w:cs="Arial"/>
              </w:rPr>
              <w:fldChar w:fldCharType="end"/>
            </w:r>
            <w:bookmarkStart w:id="21" w:name="End_TOP_2"/>
            <w:bookmarkEnd w:id="20"/>
            <w:bookmarkEnd w:id="21"/>
          </w:p>
        </w:tc>
      </w:tr>
      <w:bookmarkStart w:id="22" w:name="Start_TOP_3"/>
      <w:bookmarkEnd w:id="22"/>
      <w:tr w:rsidR="00D02B97" w14:paraId="2FE18C98" w14:textId="77777777" w:rsidTr="00B6218A">
        <w:trPr>
          <w:cantSplit/>
          <w:trHeight w:val="340"/>
        </w:trPr>
        <w:tc>
          <w:tcPr>
            <w:tcW w:w="780" w:type="dxa"/>
          </w:tcPr>
          <w:p w14:paraId="47F6A1FB" w14:textId="77777777" w:rsidR="00B6218A" w:rsidRPr="00AE32DB" w:rsidRDefault="00874170" w:rsidP="003C1A19">
            <w:pPr>
              <w:spacing w:before="6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0be1001184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5"/>
                    <w:maxLength w:val="1"/>
                  </w:textInput>
                </w:ffData>
              </w:fldChar>
            </w:r>
            <w:bookmarkStart w:id="23" w:name="R1000070be1001184to1_7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5</w:t>
            </w:r>
            <w:r>
              <w:rPr>
                <w:rFonts w:eastAsia="Arial" w:cs="Arial"/>
              </w:rPr>
              <w:fldChar w:fldCharType="end"/>
            </w:r>
            <w:bookmarkEnd w:id="23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5BB0FCDD" w14:textId="77777777" w:rsidR="00063BB3" w:rsidRPr="00F937D0" w:rsidRDefault="00874170" w:rsidP="003C1A19">
            <w:pPr>
              <w:spacing w:before="6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0be1001184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richte der Ausschussvorsitzenden"/>
                    <w:maxLength w:val="34"/>
                  </w:textInput>
                </w:ffData>
              </w:fldChar>
            </w:r>
            <w:bookmarkStart w:id="24" w:name="R1000070be1001184to1_8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Berichte der Ausschussvorsitzenden</w:t>
            </w:r>
            <w:r>
              <w:rPr>
                <w:rFonts w:eastAsia="Arial" w:cs="Arial"/>
              </w:rPr>
              <w:fldChar w:fldCharType="end"/>
            </w:r>
            <w:bookmarkStart w:id="25" w:name="End_TOP_3"/>
            <w:bookmarkEnd w:id="24"/>
            <w:bookmarkEnd w:id="25"/>
          </w:p>
        </w:tc>
      </w:tr>
      <w:bookmarkStart w:id="26" w:name="Start_TOP_4"/>
      <w:bookmarkEnd w:id="26"/>
      <w:tr w:rsidR="00D02B97" w14:paraId="4FDD3749" w14:textId="77777777" w:rsidTr="00B6218A">
        <w:trPr>
          <w:cantSplit/>
          <w:trHeight w:val="340"/>
        </w:trPr>
        <w:tc>
          <w:tcPr>
            <w:tcW w:w="780" w:type="dxa"/>
          </w:tcPr>
          <w:p w14:paraId="7ADB62AE" w14:textId="77777777" w:rsidR="00B6218A" w:rsidRPr="00AE32DB" w:rsidRDefault="00874170" w:rsidP="003C1A19">
            <w:pPr>
              <w:spacing w:before="6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0be1001184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6"/>
                    <w:maxLength w:val="1"/>
                  </w:textInput>
                </w:ffData>
              </w:fldChar>
            </w:r>
            <w:bookmarkStart w:id="27" w:name="R1000070be1001184to1_9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6</w:t>
            </w:r>
            <w:r>
              <w:rPr>
                <w:rFonts w:eastAsia="Arial" w:cs="Arial"/>
              </w:rPr>
              <w:fldChar w:fldCharType="end"/>
            </w:r>
            <w:bookmarkEnd w:id="27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4D65A7A5" w14:textId="77777777" w:rsidR="00063BB3" w:rsidRPr="00F937D0" w:rsidRDefault="00874170" w:rsidP="003C1A19">
            <w:pPr>
              <w:spacing w:before="6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0be1001184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Rückblick und Ausblick &quot;Dörfer zeigen Kunst&quot;"/>
                    <w:maxLength w:val="44"/>
                  </w:textInput>
                </w:ffData>
              </w:fldChar>
            </w:r>
            <w:bookmarkStart w:id="28" w:name="R1000070be1001184to1_10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Rückblick und Ausblick "Dörfer zeigen Kunst"</w:t>
            </w:r>
            <w:r>
              <w:rPr>
                <w:rFonts w:eastAsia="Arial" w:cs="Arial"/>
              </w:rPr>
              <w:fldChar w:fldCharType="end"/>
            </w:r>
            <w:bookmarkStart w:id="29" w:name="End_TOP_4"/>
            <w:bookmarkEnd w:id="28"/>
            <w:bookmarkEnd w:id="29"/>
          </w:p>
        </w:tc>
      </w:tr>
      <w:bookmarkStart w:id="30" w:name="Start_TOP_5"/>
      <w:bookmarkEnd w:id="30"/>
      <w:tr w:rsidR="00D02B97" w14:paraId="1394614F" w14:textId="77777777" w:rsidTr="00B6218A">
        <w:trPr>
          <w:cantSplit/>
          <w:trHeight w:val="340"/>
        </w:trPr>
        <w:tc>
          <w:tcPr>
            <w:tcW w:w="780" w:type="dxa"/>
          </w:tcPr>
          <w:p w14:paraId="749EDD42" w14:textId="77777777" w:rsidR="00B6218A" w:rsidRPr="00AE32DB" w:rsidRDefault="00874170" w:rsidP="003C1A19">
            <w:pPr>
              <w:spacing w:before="6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0be1001184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7"/>
                    <w:maxLength w:val="1"/>
                  </w:textInput>
                </w:ffData>
              </w:fldChar>
            </w:r>
            <w:bookmarkStart w:id="31" w:name="R1000070be1001184to1_1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7</w:t>
            </w:r>
            <w:r>
              <w:rPr>
                <w:rFonts w:eastAsia="Arial" w:cs="Arial"/>
              </w:rPr>
              <w:fldChar w:fldCharType="end"/>
            </w:r>
            <w:bookmarkEnd w:id="31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0D9B22D8" w14:textId="77777777" w:rsidR="00063BB3" w:rsidRPr="00F937D0" w:rsidRDefault="00874170" w:rsidP="003C1A19">
            <w:pPr>
              <w:spacing w:before="6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0be1001184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Asphalt-Risssanierung von Gemeindestraßen"/>
                    <w:maxLength w:val="41"/>
                  </w:textInput>
                </w:ffData>
              </w:fldChar>
            </w:r>
            <w:bookmarkStart w:id="32" w:name="R1000070be1001184to1_12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Asphalt-Risssanierung von Gemeindestraßen</w:t>
            </w:r>
            <w:r>
              <w:rPr>
                <w:rFonts w:eastAsia="Arial" w:cs="Arial"/>
              </w:rPr>
              <w:fldChar w:fldCharType="end"/>
            </w:r>
            <w:bookmarkStart w:id="33" w:name="End_TOP_5"/>
            <w:bookmarkEnd w:id="32"/>
            <w:bookmarkEnd w:id="33"/>
          </w:p>
        </w:tc>
      </w:tr>
      <w:bookmarkStart w:id="34" w:name="Start_TOP_6"/>
      <w:bookmarkEnd w:id="34"/>
      <w:tr w:rsidR="00D02B97" w14:paraId="2889EA89" w14:textId="77777777" w:rsidTr="00B6218A">
        <w:trPr>
          <w:cantSplit/>
          <w:trHeight w:val="340"/>
        </w:trPr>
        <w:tc>
          <w:tcPr>
            <w:tcW w:w="780" w:type="dxa"/>
          </w:tcPr>
          <w:p w14:paraId="3E65C6F3" w14:textId="77777777" w:rsidR="00B6218A" w:rsidRPr="00AE32DB" w:rsidRDefault="00874170" w:rsidP="003C1A19">
            <w:pPr>
              <w:spacing w:before="6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0be1001184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8"/>
                    <w:maxLength w:val="1"/>
                  </w:textInput>
                </w:ffData>
              </w:fldChar>
            </w:r>
            <w:bookmarkStart w:id="35" w:name="R1000070be1001184to1_13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8</w:t>
            </w:r>
            <w:r>
              <w:rPr>
                <w:rFonts w:eastAsia="Arial" w:cs="Arial"/>
              </w:rPr>
              <w:fldChar w:fldCharType="end"/>
            </w:r>
            <w:bookmarkEnd w:id="35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618E3B68" w14:textId="77777777" w:rsidR="00063BB3" w:rsidRPr="00F937D0" w:rsidRDefault="00874170" w:rsidP="003C1A19">
            <w:pPr>
              <w:spacing w:before="6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0be1001184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Erhöhung der Km-Pauschale für Dienstfahrten mit dem privaten Kraftfahrzeug"/>
                    <w:maxLength w:val="74"/>
                  </w:textInput>
                </w:ffData>
              </w:fldChar>
            </w:r>
            <w:bookmarkStart w:id="36" w:name="R1000070be1001184to1_14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Erhöhung der Km-Pauschale für Dienstfahrten mit dem privaten Kraftfahrzeug</w:t>
            </w:r>
            <w:r>
              <w:rPr>
                <w:rFonts w:eastAsia="Arial" w:cs="Arial"/>
              </w:rPr>
              <w:fldChar w:fldCharType="end"/>
            </w:r>
            <w:bookmarkStart w:id="37" w:name="End_TOP_6"/>
            <w:bookmarkEnd w:id="36"/>
            <w:bookmarkEnd w:id="37"/>
          </w:p>
        </w:tc>
      </w:tr>
      <w:bookmarkStart w:id="38" w:name="Start_TOP_7"/>
      <w:bookmarkEnd w:id="38"/>
      <w:tr w:rsidR="00D02B97" w14:paraId="543D9CF2" w14:textId="77777777" w:rsidTr="00B6218A">
        <w:trPr>
          <w:cantSplit/>
          <w:trHeight w:val="340"/>
        </w:trPr>
        <w:tc>
          <w:tcPr>
            <w:tcW w:w="780" w:type="dxa"/>
          </w:tcPr>
          <w:p w14:paraId="4DF756DF" w14:textId="77777777" w:rsidR="00B6218A" w:rsidRPr="00AE32DB" w:rsidRDefault="00874170" w:rsidP="003C1A19">
            <w:pPr>
              <w:spacing w:before="6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0be1001184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9"/>
                    <w:maxLength w:val="1"/>
                  </w:textInput>
                </w:ffData>
              </w:fldChar>
            </w:r>
            <w:bookmarkStart w:id="39" w:name="R1000070be1001184to1_15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9</w:t>
            </w:r>
            <w:r>
              <w:rPr>
                <w:rFonts w:eastAsia="Arial" w:cs="Arial"/>
              </w:rPr>
              <w:fldChar w:fldCharType="end"/>
            </w:r>
            <w:bookmarkEnd w:id="39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24CC7F55" w14:textId="77777777" w:rsidR="00063BB3" w:rsidRPr="00F937D0" w:rsidRDefault="00874170" w:rsidP="003C1A19">
            <w:pPr>
              <w:spacing w:before="6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0be1001184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Erneuerung der Fenster auf der Westseite im Erdgeschoss im Gemeindezentrum &quot;Alte Schule&quot;"/>
                    <w:maxLength w:val="88"/>
                  </w:textInput>
                </w:ffData>
              </w:fldChar>
            </w:r>
            <w:bookmarkStart w:id="40" w:name="R1000070be1001184to1_16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Erneuerung der Fenster auf der Westseite im Erdgeschoss im Gemeindezentrum "Alte Schule"</w:t>
            </w:r>
            <w:r>
              <w:rPr>
                <w:rFonts w:eastAsia="Arial" w:cs="Arial"/>
              </w:rPr>
              <w:fldChar w:fldCharType="end"/>
            </w:r>
            <w:bookmarkStart w:id="41" w:name="End_TOP_7"/>
            <w:bookmarkEnd w:id="40"/>
            <w:bookmarkEnd w:id="41"/>
          </w:p>
        </w:tc>
      </w:tr>
      <w:bookmarkStart w:id="42" w:name="Start_TOP_8"/>
      <w:bookmarkEnd w:id="42"/>
      <w:tr w:rsidR="00D02B97" w14:paraId="74A94E54" w14:textId="77777777" w:rsidTr="00B6218A">
        <w:trPr>
          <w:cantSplit/>
          <w:trHeight w:val="340"/>
        </w:trPr>
        <w:tc>
          <w:tcPr>
            <w:tcW w:w="780" w:type="dxa"/>
          </w:tcPr>
          <w:p w14:paraId="5ABACB2D" w14:textId="77777777" w:rsidR="00B6218A" w:rsidRPr="00AE32DB" w:rsidRDefault="00874170" w:rsidP="003C1A19">
            <w:pPr>
              <w:spacing w:before="6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0be1001184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0"/>
                    <w:maxLength w:val="2"/>
                  </w:textInput>
                </w:ffData>
              </w:fldChar>
            </w:r>
            <w:bookmarkStart w:id="43" w:name="R1000070be1001184to1_17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10</w:t>
            </w:r>
            <w:r>
              <w:rPr>
                <w:rFonts w:eastAsia="Arial" w:cs="Arial"/>
              </w:rPr>
              <w:fldChar w:fldCharType="end"/>
            </w:r>
            <w:bookmarkEnd w:id="43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4B116054" w14:textId="77777777" w:rsidR="00063BB3" w:rsidRPr="00F937D0" w:rsidRDefault="00874170" w:rsidP="003C1A19">
            <w:pPr>
              <w:spacing w:before="6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0be1001184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Informelles Rahmenkonzept PV-Freiflächenanlagen Gemeinde Ziethen"/>
                    <w:maxLength w:val="64"/>
                  </w:textInput>
                </w:ffData>
              </w:fldChar>
            </w:r>
            <w:bookmarkStart w:id="44" w:name="R1000070be1001184to1_18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Informelles Rahmenkonzept PV-Freiflächenanlagen Gemeinde Ziethen</w:t>
            </w:r>
            <w:r>
              <w:rPr>
                <w:rFonts w:eastAsia="Arial" w:cs="Arial"/>
              </w:rPr>
              <w:fldChar w:fldCharType="end"/>
            </w:r>
            <w:bookmarkStart w:id="45" w:name="End_TOP_8"/>
            <w:bookmarkEnd w:id="44"/>
            <w:bookmarkEnd w:id="45"/>
          </w:p>
        </w:tc>
      </w:tr>
      <w:bookmarkStart w:id="46" w:name="Start_TOP_9"/>
      <w:bookmarkEnd w:id="46"/>
      <w:tr w:rsidR="00D02B97" w14:paraId="0A3A4FC7" w14:textId="77777777" w:rsidTr="00B6218A">
        <w:trPr>
          <w:cantSplit/>
          <w:trHeight w:val="340"/>
        </w:trPr>
        <w:tc>
          <w:tcPr>
            <w:tcW w:w="780" w:type="dxa"/>
          </w:tcPr>
          <w:p w14:paraId="1E2EE83A" w14:textId="77777777" w:rsidR="00B6218A" w:rsidRPr="00AE32DB" w:rsidRDefault="00874170" w:rsidP="003C1A19">
            <w:pPr>
              <w:spacing w:before="6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0be1001184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1"/>
                    <w:maxLength w:val="2"/>
                  </w:textInput>
                </w:ffData>
              </w:fldChar>
            </w:r>
            <w:bookmarkStart w:id="47" w:name="R1000070be1001184to1_19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11</w:t>
            </w:r>
            <w:r>
              <w:rPr>
                <w:rFonts w:eastAsia="Arial" w:cs="Arial"/>
              </w:rPr>
              <w:fldChar w:fldCharType="end"/>
            </w:r>
            <w:bookmarkEnd w:id="47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088FA85B" w14:textId="77777777" w:rsidR="00063BB3" w:rsidRPr="00F937D0" w:rsidRDefault="00874170" w:rsidP="003C1A19">
            <w:pPr>
              <w:spacing w:before="6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0be1001184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Einwohnerfragestunde"/>
                    <w:maxLength w:val="20"/>
                  </w:textInput>
                </w:ffData>
              </w:fldChar>
            </w:r>
            <w:bookmarkStart w:id="48" w:name="R1000070be1001184to1_20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Einwohnerfragestunde</w:t>
            </w:r>
            <w:r>
              <w:rPr>
                <w:rFonts w:eastAsia="Arial" w:cs="Arial"/>
              </w:rPr>
              <w:fldChar w:fldCharType="end"/>
            </w:r>
            <w:bookmarkStart w:id="49" w:name="End_TOP_9"/>
            <w:bookmarkEnd w:id="48"/>
            <w:bookmarkEnd w:id="49"/>
          </w:p>
        </w:tc>
      </w:tr>
      <w:bookmarkStart w:id="50" w:name="Start_TOP_10"/>
      <w:bookmarkEnd w:id="50"/>
      <w:tr w:rsidR="00D02B97" w14:paraId="705D6454" w14:textId="77777777" w:rsidTr="00B6218A">
        <w:trPr>
          <w:cantSplit/>
          <w:trHeight w:val="340"/>
        </w:trPr>
        <w:tc>
          <w:tcPr>
            <w:tcW w:w="780" w:type="dxa"/>
          </w:tcPr>
          <w:p w14:paraId="7A1338EA" w14:textId="77777777" w:rsidR="00B6218A" w:rsidRPr="00AE32DB" w:rsidRDefault="00874170" w:rsidP="003C1A19">
            <w:pPr>
              <w:spacing w:before="6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0be1001184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2"/>
                    <w:maxLength w:val="2"/>
                  </w:textInput>
                </w:ffData>
              </w:fldChar>
            </w:r>
            <w:bookmarkStart w:id="51" w:name="R1000070be1001184to1_2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12</w:t>
            </w:r>
            <w:r>
              <w:rPr>
                <w:rFonts w:eastAsia="Arial" w:cs="Arial"/>
              </w:rPr>
              <w:fldChar w:fldCharType="end"/>
            </w:r>
            <w:bookmarkEnd w:id="51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4E7B6EFB" w14:textId="77777777" w:rsidR="00063BB3" w:rsidRPr="00F937D0" w:rsidRDefault="00874170" w:rsidP="003C1A19">
            <w:pPr>
              <w:spacing w:before="6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0be1001184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Verschiedenes"/>
                    <w:maxLength w:val="13"/>
                  </w:textInput>
                </w:ffData>
              </w:fldChar>
            </w:r>
            <w:bookmarkStart w:id="52" w:name="R1000070be1001184to1_22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Verschiedenes</w:t>
            </w:r>
            <w:r>
              <w:rPr>
                <w:rFonts w:eastAsia="Arial" w:cs="Arial"/>
              </w:rPr>
              <w:fldChar w:fldCharType="end"/>
            </w:r>
            <w:bookmarkStart w:id="53" w:name="End_TOP_10"/>
            <w:bookmarkEnd w:id="52"/>
            <w:bookmarkEnd w:id="53"/>
          </w:p>
        </w:tc>
      </w:tr>
      <w:bookmarkStart w:id="54" w:name="Start_TOP_11"/>
      <w:bookmarkEnd w:id="54"/>
      <w:tr w:rsidR="00D02B97" w14:paraId="2A9074F0" w14:textId="77777777" w:rsidTr="00B6218A">
        <w:trPr>
          <w:cantSplit/>
          <w:trHeight w:val="340"/>
        </w:trPr>
        <w:tc>
          <w:tcPr>
            <w:tcW w:w="780" w:type="dxa"/>
          </w:tcPr>
          <w:p w14:paraId="49DEDFDA" w14:textId="77777777" w:rsidR="00B6218A" w:rsidRPr="00AE32DB" w:rsidRDefault="00874170" w:rsidP="003C1A19">
            <w:pPr>
              <w:spacing w:before="6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0be1001184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3"/>
                    <w:maxLength w:val="2"/>
                  </w:textInput>
                </w:ffData>
              </w:fldChar>
            </w:r>
            <w:bookmarkStart w:id="55" w:name="R1000070be1001184to1_23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13</w:t>
            </w:r>
            <w:r>
              <w:rPr>
                <w:rFonts w:eastAsia="Arial" w:cs="Arial"/>
              </w:rPr>
              <w:fldChar w:fldCharType="end"/>
            </w:r>
            <w:bookmarkEnd w:id="55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063E996C" w14:textId="77777777" w:rsidR="00063BB3" w:rsidRPr="00F937D0" w:rsidRDefault="00874170" w:rsidP="003C1A19">
            <w:pPr>
              <w:spacing w:before="6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0be1001184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Personalangelegenheiten"/>
                    <w:maxLength w:val="23"/>
                  </w:textInput>
                </w:ffData>
              </w:fldChar>
            </w:r>
            <w:bookmarkStart w:id="56" w:name="R1000070be1001184to1_24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Personalangelegenheiten</w:t>
            </w:r>
            <w:r>
              <w:rPr>
                <w:rFonts w:eastAsia="Arial" w:cs="Arial"/>
              </w:rPr>
              <w:fldChar w:fldCharType="end"/>
            </w:r>
            <w:bookmarkStart w:id="57" w:name="End_TOP_11"/>
            <w:bookmarkEnd w:id="56"/>
            <w:bookmarkEnd w:id="57"/>
          </w:p>
        </w:tc>
      </w:tr>
      <w:bookmarkStart w:id="58" w:name="Start_TOP_12"/>
      <w:bookmarkEnd w:id="58"/>
      <w:tr w:rsidR="00D02B97" w14:paraId="41802AA8" w14:textId="77777777" w:rsidTr="00B6218A">
        <w:trPr>
          <w:cantSplit/>
          <w:trHeight w:val="340"/>
        </w:trPr>
        <w:tc>
          <w:tcPr>
            <w:tcW w:w="780" w:type="dxa"/>
          </w:tcPr>
          <w:p w14:paraId="02E2F794" w14:textId="77777777" w:rsidR="00B6218A" w:rsidRPr="00AE32DB" w:rsidRDefault="00874170" w:rsidP="003C1A19">
            <w:pPr>
              <w:spacing w:before="6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0be1001184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4"/>
                    <w:maxLength w:val="2"/>
                  </w:textInput>
                </w:ffData>
              </w:fldChar>
            </w:r>
            <w:bookmarkStart w:id="59" w:name="R1000070be1001184to1_25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14</w:t>
            </w:r>
            <w:r>
              <w:rPr>
                <w:rFonts w:eastAsia="Arial" w:cs="Arial"/>
              </w:rPr>
              <w:fldChar w:fldCharType="end"/>
            </w:r>
            <w:bookmarkEnd w:id="59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58409AD1" w14:textId="77777777" w:rsidR="00063BB3" w:rsidRPr="00F937D0" w:rsidRDefault="00874170" w:rsidP="003C1A19">
            <w:pPr>
              <w:spacing w:before="6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0be1001184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Grundstücksangelegenheiten"/>
                    <w:maxLength w:val="26"/>
                  </w:textInput>
                </w:ffData>
              </w:fldChar>
            </w:r>
            <w:bookmarkStart w:id="60" w:name="R1000070be1001184to1_26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Grundstücksangelegenheiten</w:t>
            </w:r>
            <w:r>
              <w:rPr>
                <w:rFonts w:eastAsia="Arial" w:cs="Arial"/>
              </w:rPr>
              <w:fldChar w:fldCharType="end"/>
            </w:r>
            <w:bookmarkStart w:id="61" w:name="End_TOP_12"/>
            <w:bookmarkEnd w:id="60"/>
            <w:bookmarkEnd w:id="61"/>
          </w:p>
        </w:tc>
      </w:tr>
      <w:bookmarkStart w:id="62" w:name="Start_TOP_13"/>
      <w:bookmarkEnd w:id="62"/>
      <w:tr w:rsidR="00D02B97" w14:paraId="6331CFBC" w14:textId="77777777" w:rsidTr="00B6218A">
        <w:trPr>
          <w:cantSplit/>
          <w:trHeight w:val="340"/>
        </w:trPr>
        <w:tc>
          <w:tcPr>
            <w:tcW w:w="780" w:type="dxa"/>
          </w:tcPr>
          <w:p w14:paraId="6CF13AA2" w14:textId="77777777" w:rsidR="00B6218A" w:rsidRPr="00AE32DB" w:rsidRDefault="00874170" w:rsidP="003C1A19">
            <w:pPr>
              <w:spacing w:before="6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0be1001184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5"/>
                    <w:maxLength w:val="2"/>
                  </w:textInput>
                </w:ffData>
              </w:fldChar>
            </w:r>
            <w:bookmarkStart w:id="63" w:name="R1000070be1001184to1_27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15</w:t>
            </w:r>
            <w:r>
              <w:rPr>
                <w:rFonts w:eastAsia="Arial" w:cs="Arial"/>
              </w:rPr>
              <w:fldChar w:fldCharType="end"/>
            </w:r>
            <w:bookmarkEnd w:id="63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7D633D41" w14:textId="77777777" w:rsidR="00063BB3" w:rsidRPr="00F937D0" w:rsidRDefault="00874170" w:rsidP="003C1A19">
            <w:pPr>
              <w:spacing w:before="60"/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70be1001184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kanntgabe der im nicht öffentlichen Teil der Sitzung gefassten Beschlüsse"/>
                    <w:maxLength w:val="75"/>
                  </w:textInput>
                </w:ffData>
              </w:fldChar>
            </w:r>
            <w:bookmarkStart w:id="64" w:name="R1000070be1001184to1_28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Bekanntgabe der im nicht öffentlichen Teil der Sitzung gefassten Beschlüsse</w:t>
            </w:r>
            <w:r>
              <w:rPr>
                <w:rFonts w:eastAsia="Arial" w:cs="Arial"/>
              </w:rPr>
              <w:fldChar w:fldCharType="end"/>
            </w:r>
            <w:bookmarkStart w:id="65" w:name="End_TOP_13"/>
            <w:bookmarkEnd w:id="64"/>
            <w:bookmarkEnd w:id="65"/>
          </w:p>
        </w:tc>
      </w:tr>
    </w:tbl>
    <w:p w14:paraId="08FB5982" w14:textId="77777777" w:rsidR="00BA7B1D" w:rsidRPr="00B74AA3" w:rsidRDefault="00BA7B1D" w:rsidP="00BA7B1D">
      <w:pPr>
        <w:rPr>
          <w:noProof/>
          <w:sz w:val="2"/>
          <w:szCs w:val="2"/>
        </w:rPr>
      </w:pPr>
      <w:bookmarkStart w:id="66" w:name="End_Beratung"/>
      <w:bookmarkEnd w:id="66"/>
    </w:p>
    <w:p w14:paraId="2DA58D85" w14:textId="77777777" w:rsidR="00AE036C" w:rsidRDefault="00AE036C" w:rsidP="00BA7B1D">
      <w:pPr>
        <w:rPr>
          <w:noProof/>
        </w:rPr>
      </w:pPr>
    </w:p>
    <w:p w14:paraId="4332F11F" w14:textId="77777777" w:rsidR="00063BB3" w:rsidRDefault="00874170" w:rsidP="00BA7B1D">
      <w:pPr>
        <w:rPr>
          <w:noProof/>
        </w:rPr>
      </w:pPr>
      <w:r>
        <w:rPr>
          <w:rFonts w:eastAsia="Arial" w:cs="Arial"/>
          <w:noProof/>
        </w:rPr>
        <w:fldChar w:fldCharType="begin">
          <w:ffData>
            <w:name w:val="R1000070SIZTEXT"/>
            <w:enabled w:val="0"/>
            <w:calcOnExit w:val="0"/>
            <w:helpText w:type="text" w:val="Feld SIZTEXT wird automatisch gefüllt."/>
            <w:statusText w:type="text" w:val="Feld SIZTEXT wird automatisch gefüllt."/>
            <w:textInput>
              <w:default w:val="Die Tagesordnungspunkte 13 und 14 werden nach Maßgabe der Beschlussfassung durch die Gemeindevertretung voraussichtlich nicht öffentlich beraten."/>
              <w:maxLength w:val="145"/>
            </w:textInput>
          </w:ffData>
        </w:fldChar>
      </w:r>
      <w:bookmarkStart w:id="67" w:name="R1000070SIZTEXT"/>
      <w:r>
        <w:rPr>
          <w:rFonts w:eastAsia="Arial" w:cs="Arial"/>
          <w:noProof/>
        </w:rPr>
        <w:instrText xml:space="preserve"> FORMTEXT </w:instrText>
      </w:r>
      <w:r>
        <w:rPr>
          <w:rFonts w:eastAsia="Arial" w:cs="Arial"/>
          <w:noProof/>
        </w:rPr>
      </w:r>
      <w:r>
        <w:rPr>
          <w:rFonts w:eastAsia="Arial" w:cs="Arial"/>
          <w:noProof/>
        </w:rPr>
        <w:fldChar w:fldCharType="separate"/>
      </w:r>
      <w:r>
        <w:rPr>
          <w:rFonts w:eastAsia="Arial" w:cs="Arial"/>
          <w:noProof/>
        </w:rPr>
        <w:t xml:space="preserve">Die Tagesordnungspunkte 13 und 14 werden nach Maßgabe der </w:t>
      </w:r>
      <w:r>
        <w:rPr>
          <w:rFonts w:eastAsia="Arial" w:cs="Arial"/>
          <w:noProof/>
        </w:rPr>
        <w:t>Beschlussfassung durch die Gemeindevertretung voraussichtlich nicht öffentlich beraten.</w:t>
      </w:r>
      <w:r>
        <w:rPr>
          <w:rFonts w:eastAsia="Arial" w:cs="Arial"/>
          <w:noProof/>
        </w:rPr>
        <w:fldChar w:fldCharType="end"/>
      </w:r>
      <w:bookmarkEnd w:id="67"/>
    </w:p>
    <w:p w14:paraId="145908E2" w14:textId="77777777" w:rsidR="00063BB3" w:rsidRDefault="00063BB3" w:rsidP="00BA7B1D">
      <w:pPr>
        <w:rPr>
          <w:noProof/>
        </w:rPr>
      </w:pPr>
    </w:p>
    <w:p w14:paraId="36B678AE" w14:textId="6CF4E050" w:rsidR="00A04AA2" w:rsidRDefault="00874170" w:rsidP="00BA7B1D">
      <w:pPr>
        <w:rPr>
          <w:noProof/>
        </w:rPr>
      </w:pPr>
      <w:r>
        <w:rPr>
          <w:rFonts w:eastAsia="Arial" w:cs="Arial"/>
          <w:noProof/>
        </w:rPr>
        <w:fldChar w:fldCharType="begin">
          <w:ffData>
            <w:name w:val="R1000070SIPAGEL"/>
            <w:enabled w:val="0"/>
            <w:calcOnExit w:val="0"/>
            <w:helpText w:type="text" w:val="Feld SIPAGEL wird automatisch gefüllt."/>
            <w:statusText w:type="text" w:val="Feld SIPAGEL wird automatisch gefüllt."/>
            <w:textInput>
              <w:default w:val="Ziethen"/>
              <w:maxLength w:val="7"/>
            </w:textInput>
          </w:ffData>
        </w:fldChar>
      </w:r>
      <w:r>
        <w:rPr>
          <w:rFonts w:eastAsia="Arial" w:cs="Arial"/>
          <w:noProof/>
        </w:rPr>
        <w:instrText xml:space="preserve"> FORMTEXT </w:instrText>
      </w:r>
      <w:r>
        <w:rPr>
          <w:rFonts w:eastAsia="Arial" w:cs="Arial"/>
          <w:noProof/>
        </w:rPr>
      </w:r>
      <w:r>
        <w:rPr>
          <w:rFonts w:eastAsia="Arial" w:cs="Arial"/>
          <w:noProof/>
        </w:rPr>
        <w:fldChar w:fldCharType="separate"/>
      </w:r>
      <w:r>
        <w:rPr>
          <w:rFonts w:eastAsia="Arial" w:cs="Arial"/>
          <w:noProof/>
        </w:rPr>
        <w:t>Ziethen</w:t>
      </w:r>
      <w:r>
        <w:rPr>
          <w:rFonts w:eastAsia="Arial" w:cs="Arial"/>
          <w:noProof/>
        </w:rPr>
        <w:fldChar w:fldCharType="end"/>
      </w:r>
      <w:r>
        <w:rPr>
          <w:noProof/>
        </w:rPr>
        <w:t xml:space="preserve">, den </w:t>
      </w:r>
      <w:r>
        <w:rPr>
          <w:noProof/>
        </w:rPr>
        <w:fldChar w:fldCharType="begin"/>
      </w:r>
      <w:r>
        <w:rPr>
          <w:noProof/>
        </w:rPr>
        <w:instrText xml:space="preserve"> TIME \@ "d. MMMM yyyy" </w:instrText>
      </w:r>
      <w:r>
        <w:rPr>
          <w:noProof/>
        </w:rPr>
        <w:fldChar w:fldCharType="separate"/>
      </w:r>
      <w:r w:rsidR="00EB5860">
        <w:rPr>
          <w:noProof/>
        </w:rPr>
        <w:t>24. August 2026</w:t>
      </w:r>
      <w:r>
        <w:rPr>
          <w:noProof/>
        </w:rPr>
        <w:fldChar w:fldCharType="end"/>
      </w:r>
    </w:p>
    <w:p w14:paraId="6E784BD4" w14:textId="77777777" w:rsidR="003C1A19" w:rsidRDefault="003C1A19" w:rsidP="00BA7B1D">
      <w:pPr>
        <w:rPr>
          <w:noProof/>
        </w:rPr>
      </w:pPr>
    </w:p>
    <w:p w14:paraId="114075FE" w14:textId="7A281346" w:rsidR="00063BB3" w:rsidRDefault="00874170" w:rsidP="00BA7B1D">
      <w:pPr>
        <w:rPr>
          <w:noProof/>
        </w:rPr>
      </w:pPr>
      <w:r>
        <w:rPr>
          <w:noProof/>
        </w:rPr>
        <w:t xml:space="preserve">Gemeinde </w:t>
      </w:r>
      <w:r>
        <w:rPr>
          <w:rFonts w:eastAsia="Arial" w:cs="Arial"/>
          <w:noProof/>
        </w:rPr>
        <w:fldChar w:fldCharType="begin">
          <w:ffData>
            <w:name w:val="R1000070SIPAGEL"/>
            <w:enabled w:val="0"/>
            <w:calcOnExit w:val="0"/>
            <w:helpText w:type="text" w:val="Feld SIPAGEL wird automatisch gefüllt."/>
            <w:statusText w:type="text" w:val="Feld SIPAGEL wird automatisch gefüllt."/>
            <w:textInput>
              <w:default w:val="Ziethen"/>
              <w:maxLength w:val="7"/>
            </w:textInput>
          </w:ffData>
        </w:fldChar>
      </w:r>
      <w:bookmarkStart w:id="68" w:name="R1000070SIPAGEL"/>
      <w:r>
        <w:rPr>
          <w:rFonts w:eastAsia="Arial" w:cs="Arial"/>
          <w:noProof/>
        </w:rPr>
        <w:instrText xml:space="preserve"> FORMTEXT </w:instrText>
      </w:r>
      <w:r>
        <w:rPr>
          <w:rFonts w:eastAsia="Arial" w:cs="Arial"/>
          <w:noProof/>
        </w:rPr>
      </w:r>
      <w:r>
        <w:rPr>
          <w:rFonts w:eastAsia="Arial" w:cs="Arial"/>
          <w:noProof/>
        </w:rPr>
        <w:fldChar w:fldCharType="separate"/>
      </w:r>
      <w:r>
        <w:rPr>
          <w:rFonts w:eastAsia="Arial" w:cs="Arial"/>
          <w:noProof/>
        </w:rPr>
        <w:t>Ziethen</w:t>
      </w:r>
      <w:r>
        <w:rPr>
          <w:rFonts w:eastAsia="Arial" w:cs="Arial"/>
          <w:noProof/>
        </w:rPr>
        <w:fldChar w:fldCharType="end"/>
      </w:r>
      <w:bookmarkEnd w:id="68"/>
    </w:p>
    <w:p w14:paraId="70FB4F63" w14:textId="77777777" w:rsidR="00B6218A" w:rsidRDefault="00874170" w:rsidP="00063BB3">
      <w:pPr>
        <w:rPr>
          <w:noProof/>
        </w:rPr>
      </w:pPr>
      <w:r>
        <w:rPr>
          <w:noProof/>
        </w:rPr>
        <w:t xml:space="preserve">gez. </w:t>
      </w:r>
      <w:r>
        <w:rPr>
          <w:rFonts w:eastAsia="Arial" w:cs="Arial"/>
          <w:noProof/>
        </w:rPr>
        <w:fldChar w:fldCharType="begin">
          <w:ffData>
            <w:name w:val="R1000070SISNHVORSITZ"/>
            <w:enabled w:val="0"/>
            <w:calcOnExit w:val="0"/>
            <w:helpText w:type="text" w:val="Feld SISNHVORSITZ wird automatisch gefüllt."/>
            <w:statusText w:type="text" w:val="Feld SISNHVORSITZ wird automatisch gefüllt."/>
            <w:textInput>
              <w:default w:val="Jan Henning&#10;Bürgermeister"/>
              <w:maxLength w:val="25"/>
            </w:textInput>
          </w:ffData>
        </w:fldChar>
      </w:r>
      <w:bookmarkStart w:id="69" w:name="R1000070SISNHVORSITZ"/>
      <w:r w:rsidR="00AE036C">
        <w:rPr>
          <w:rFonts w:eastAsia="Arial" w:cs="Arial"/>
          <w:noProof/>
        </w:rPr>
        <w:instrText xml:space="preserve"> FORMTEXT </w:instrText>
      </w:r>
      <w:r>
        <w:rPr>
          <w:rFonts w:eastAsia="Arial" w:cs="Arial"/>
          <w:noProof/>
        </w:rPr>
      </w:r>
      <w:r>
        <w:rPr>
          <w:rFonts w:eastAsia="Arial" w:cs="Arial"/>
          <w:noProof/>
        </w:rPr>
        <w:fldChar w:fldCharType="separate"/>
      </w:r>
      <w:r w:rsidR="00AE036C">
        <w:rPr>
          <w:rFonts w:eastAsia="Arial" w:cs="Arial"/>
          <w:noProof/>
        </w:rPr>
        <w:t>Jan Henning</w:t>
      </w:r>
    </w:p>
    <w:p w14:paraId="7421790E" w14:textId="77777777" w:rsidR="00AE036C" w:rsidRDefault="00874170" w:rsidP="00063BB3">
      <w:pPr>
        <w:rPr>
          <w:rFonts w:eastAsia="Arial" w:cs="Arial"/>
          <w:noProof/>
        </w:rPr>
      </w:pPr>
      <w:r>
        <w:rPr>
          <w:rFonts w:eastAsia="Arial" w:cs="Arial"/>
          <w:noProof/>
        </w:rPr>
        <w:t>Bürgermeister</w:t>
      </w:r>
      <w:r>
        <w:rPr>
          <w:rFonts w:eastAsia="Arial" w:cs="Arial"/>
          <w:noProof/>
        </w:rPr>
        <w:fldChar w:fldCharType="end"/>
      </w:r>
      <w:bookmarkEnd w:id="69"/>
    </w:p>
    <w:p w14:paraId="432E0419" w14:textId="77777777" w:rsidR="00B42EC2" w:rsidRPr="00B2444E" w:rsidRDefault="00874170" w:rsidP="00B42EC2">
      <w:pPr>
        <w:rPr>
          <w:noProof/>
          <w:color w:val="FFFFFF" w:themeColor="background1"/>
          <w:sz w:val="16"/>
          <w:szCs w:val="16"/>
        </w:rPr>
      </w:pPr>
      <w:r w:rsidRPr="00B2444E">
        <w:rPr>
          <w:noProof/>
          <w:color w:val="FFFFFF" w:themeColor="background1"/>
          <w:sz w:val="16"/>
          <w:szCs w:val="16"/>
        </w:rPr>
        <w:t>[Dokumentende]</w:t>
      </w:r>
    </w:p>
    <w:sectPr w:rsidR="00B42EC2" w:rsidRPr="00B2444E" w:rsidSect="000B6169">
      <w:footerReference w:type="default" r:id="rId7"/>
      <w:headerReference w:type="first" r:id="rId8"/>
      <w:pgSz w:w="11907" w:h="16840" w:code="9"/>
      <w:pgMar w:top="1417" w:right="1417" w:bottom="1134" w:left="1417" w:header="28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D4809" w14:textId="77777777" w:rsidR="00874170" w:rsidRDefault="00874170">
      <w:r>
        <w:separator/>
      </w:r>
    </w:p>
  </w:endnote>
  <w:endnote w:type="continuationSeparator" w:id="0">
    <w:p w14:paraId="3533E410" w14:textId="77777777" w:rsidR="00874170" w:rsidRDefault="00874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8"/>
      </w:rPr>
      <w:id w:val="1677244975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8"/>
          </w:rPr>
          <w:id w:val="1502573639"/>
          <w:docPartObj>
            <w:docPartGallery w:val="Page Numbers (Top of Page)"/>
            <w:docPartUnique/>
          </w:docPartObj>
        </w:sdtPr>
        <w:sdtEndPr/>
        <w:sdtContent>
          <w:p w14:paraId="0CCDE6D9" w14:textId="77777777" w:rsidR="0052134D" w:rsidRPr="00137676" w:rsidRDefault="00874170" w:rsidP="00137676">
            <w:pPr>
              <w:pStyle w:val="Fuzeile"/>
              <w:jc w:val="right"/>
              <w:rPr>
                <w:sz w:val="16"/>
                <w:szCs w:val="18"/>
              </w:rPr>
            </w:pPr>
            <w:r w:rsidRPr="00137676">
              <w:rPr>
                <w:sz w:val="16"/>
                <w:szCs w:val="18"/>
              </w:rPr>
              <w:t xml:space="preserve">Seite </w:t>
            </w:r>
            <w:r w:rsidR="00F14BD3" w:rsidRPr="00137676">
              <w:rPr>
                <w:sz w:val="16"/>
                <w:szCs w:val="18"/>
              </w:rPr>
              <w:fldChar w:fldCharType="begin"/>
            </w:r>
            <w:r w:rsidR="00F14BD3" w:rsidRPr="00137676">
              <w:rPr>
                <w:sz w:val="16"/>
                <w:szCs w:val="18"/>
              </w:rPr>
              <w:instrText>PAGE</w:instrText>
            </w:r>
            <w:r w:rsidR="00F14BD3" w:rsidRPr="00137676">
              <w:rPr>
                <w:sz w:val="16"/>
                <w:szCs w:val="18"/>
              </w:rPr>
              <w:fldChar w:fldCharType="separate"/>
            </w:r>
            <w:r w:rsidR="00F14BD3" w:rsidRPr="00137676">
              <w:rPr>
                <w:sz w:val="16"/>
                <w:szCs w:val="18"/>
              </w:rPr>
              <w:t>1</w:t>
            </w:r>
            <w:r w:rsidR="00F14BD3" w:rsidRPr="00137676">
              <w:rPr>
                <w:sz w:val="16"/>
                <w:szCs w:val="18"/>
              </w:rPr>
              <w:fldChar w:fldCharType="end"/>
            </w:r>
            <w:r w:rsidR="00F14BD3" w:rsidRPr="00137676">
              <w:rPr>
                <w:sz w:val="16"/>
                <w:szCs w:val="18"/>
              </w:rPr>
              <w:t>/</w:t>
            </w:r>
            <w:r w:rsidR="00F14BD3" w:rsidRPr="00137676">
              <w:rPr>
                <w:sz w:val="16"/>
                <w:szCs w:val="18"/>
              </w:rPr>
              <w:fldChar w:fldCharType="begin"/>
            </w:r>
            <w:r w:rsidR="00F14BD3" w:rsidRPr="00137676">
              <w:rPr>
                <w:sz w:val="16"/>
                <w:szCs w:val="18"/>
              </w:rPr>
              <w:instrText xml:space="preserve">NUMPAGES </w:instrText>
            </w:r>
            <w:r w:rsidR="00F14BD3" w:rsidRPr="00137676">
              <w:rPr>
                <w:sz w:val="16"/>
                <w:szCs w:val="18"/>
              </w:rPr>
              <w:fldChar w:fldCharType="separate"/>
            </w:r>
            <w:r w:rsidR="00F14BD3" w:rsidRPr="00137676">
              <w:rPr>
                <w:sz w:val="16"/>
                <w:szCs w:val="18"/>
              </w:rPr>
              <w:t>1</w:t>
            </w:r>
            <w:r w:rsidR="00F14BD3" w:rsidRPr="00137676">
              <w:rPr>
                <w:sz w:val="16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D0F0E" w14:textId="77777777" w:rsidR="00874170" w:rsidRDefault="00874170">
      <w:r>
        <w:separator/>
      </w:r>
    </w:p>
  </w:footnote>
  <w:footnote w:type="continuationSeparator" w:id="0">
    <w:p w14:paraId="25105575" w14:textId="77777777" w:rsidR="00874170" w:rsidRDefault="00874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F0B82" w14:textId="77777777" w:rsidR="002034CB" w:rsidRDefault="002034CB" w:rsidP="002034CB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A7B40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989362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autoHyphenation/>
  <w:hyphenationZone w:val="425"/>
  <w:drawingGridHorizontalSpacing w:val="11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BBA"/>
    <w:rsid w:val="00026842"/>
    <w:rsid w:val="00063BB3"/>
    <w:rsid w:val="000948F1"/>
    <w:rsid w:val="00096CFE"/>
    <w:rsid w:val="000B2C6B"/>
    <w:rsid w:val="000B6169"/>
    <w:rsid w:val="000C1A5D"/>
    <w:rsid w:val="000E2697"/>
    <w:rsid w:val="00125BFC"/>
    <w:rsid w:val="00137676"/>
    <w:rsid w:val="00171F94"/>
    <w:rsid w:val="001F3805"/>
    <w:rsid w:val="002034CB"/>
    <w:rsid w:val="00211F08"/>
    <w:rsid w:val="00212266"/>
    <w:rsid w:val="00252CB5"/>
    <w:rsid w:val="00266F03"/>
    <w:rsid w:val="00283736"/>
    <w:rsid w:val="002860CD"/>
    <w:rsid w:val="002B6CD7"/>
    <w:rsid w:val="002E6098"/>
    <w:rsid w:val="00301657"/>
    <w:rsid w:val="0033257F"/>
    <w:rsid w:val="003368BE"/>
    <w:rsid w:val="003371FA"/>
    <w:rsid w:val="00341C13"/>
    <w:rsid w:val="003773F0"/>
    <w:rsid w:val="00391F9E"/>
    <w:rsid w:val="003933B0"/>
    <w:rsid w:val="00395D60"/>
    <w:rsid w:val="003A3D14"/>
    <w:rsid w:val="003B184A"/>
    <w:rsid w:val="003C1A19"/>
    <w:rsid w:val="00414928"/>
    <w:rsid w:val="00416B21"/>
    <w:rsid w:val="00425244"/>
    <w:rsid w:val="00431F58"/>
    <w:rsid w:val="00441493"/>
    <w:rsid w:val="00492875"/>
    <w:rsid w:val="004F0498"/>
    <w:rsid w:val="004F2DCC"/>
    <w:rsid w:val="004F37BD"/>
    <w:rsid w:val="0050179A"/>
    <w:rsid w:val="0052134D"/>
    <w:rsid w:val="0059429A"/>
    <w:rsid w:val="005A40EA"/>
    <w:rsid w:val="005B70F6"/>
    <w:rsid w:val="005F0441"/>
    <w:rsid w:val="005F4BD5"/>
    <w:rsid w:val="0060677F"/>
    <w:rsid w:val="00612978"/>
    <w:rsid w:val="00664025"/>
    <w:rsid w:val="00677860"/>
    <w:rsid w:val="006B59C6"/>
    <w:rsid w:val="006F0BBA"/>
    <w:rsid w:val="006F7DFC"/>
    <w:rsid w:val="007062B4"/>
    <w:rsid w:val="0071414D"/>
    <w:rsid w:val="00750E6F"/>
    <w:rsid w:val="00755CED"/>
    <w:rsid w:val="00776ED8"/>
    <w:rsid w:val="00782E72"/>
    <w:rsid w:val="0079423A"/>
    <w:rsid w:val="007F3B0C"/>
    <w:rsid w:val="00805176"/>
    <w:rsid w:val="00820499"/>
    <w:rsid w:val="008313B2"/>
    <w:rsid w:val="00874170"/>
    <w:rsid w:val="00884149"/>
    <w:rsid w:val="00886E23"/>
    <w:rsid w:val="00932107"/>
    <w:rsid w:val="00993E4B"/>
    <w:rsid w:val="009A7A05"/>
    <w:rsid w:val="009B027D"/>
    <w:rsid w:val="009F0D7F"/>
    <w:rsid w:val="00A04AA2"/>
    <w:rsid w:val="00A231D4"/>
    <w:rsid w:val="00A40C5D"/>
    <w:rsid w:val="00A53F6B"/>
    <w:rsid w:val="00AB4822"/>
    <w:rsid w:val="00AC58DD"/>
    <w:rsid w:val="00AE036C"/>
    <w:rsid w:val="00AE075C"/>
    <w:rsid w:val="00AE32DB"/>
    <w:rsid w:val="00AF5CE7"/>
    <w:rsid w:val="00B100EC"/>
    <w:rsid w:val="00B23EA2"/>
    <w:rsid w:val="00B2444E"/>
    <w:rsid w:val="00B2758B"/>
    <w:rsid w:val="00B42EC2"/>
    <w:rsid w:val="00B6218A"/>
    <w:rsid w:val="00B74AA3"/>
    <w:rsid w:val="00B9755F"/>
    <w:rsid w:val="00BA7B1D"/>
    <w:rsid w:val="00BB4045"/>
    <w:rsid w:val="00BF2400"/>
    <w:rsid w:val="00BF3FF9"/>
    <w:rsid w:val="00BF5E96"/>
    <w:rsid w:val="00C000A8"/>
    <w:rsid w:val="00C35F5C"/>
    <w:rsid w:val="00C51377"/>
    <w:rsid w:val="00C55B92"/>
    <w:rsid w:val="00C64905"/>
    <w:rsid w:val="00C92DCF"/>
    <w:rsid w:val="00D02B97"/>
    <w:rsid w:val="00D31DE9"/>
    <w:rsid w:val="00D56BE3"/>
    <w:rsid w:val="00D94EB0"/>
    <w:rsid w:val="00DB7707"/>
    <w:rsid w:val="00DD07AD"/>
    <w:rsid w:val="00DD7902"/>
    <w:rsid w:val="00E16DF7"/>
    <w:rsid w:val="00E82096"/>
    <w:rsid w:val="00E8789C"/>
    <w:rsid w:val="00EA3636"/>
    <w:rsid w:val="00EA4F5B"/>
    <w:rsid w:val="00EB4114"/>
    <w:rsid w:val="00EB5860"/>
    <w:rsid w:val="00EB5ADC"/>
    <w:rsid w:val="00F0474A"/>
    <w:rsid w:val="00F05276"/>
    <w:rsid w:val="00F07AAB"/>
    <w:rsid w:val="00F14BD3"/>
    <w:rsid w:val="00F32285"/>
    <w:rsid w:val="00F46BF3"/>
    <w:rsid w:val="00F51707"/>
    <w:rsid w:val="00F540C3"/>
    <w:rsid w:val="00F80CF2"/>
    <w:rsid w:val="00F937D0"/>
    <w:rsid w:val="00FE230E"/>
    <w:rsid w:val="00FF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3FB882CE"/>
  <w15:docId w15:val="{F9FD1833-A665-46AA-93F4-A9782527D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F3B0C"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rsid w:val="00B42EC2"/>
    <w:pPr>
      <w:pBdr>
        <w:bottom w:val="single" w:sz="4" w:space="1" w:color="auto"/>
      </w:pBdr>
      <w:jc w:val="center"/>
      <w:outlineLvl w:val="0"/>
    </w:pPr>
    <w:rPr>
      <w:rFonts w:cs="Arial"/>
      <w:bCs/>
      <w:sz w:val="32"/>
      <w:szCs w:val="32"/>
    </w:rPr>
  </w:style>
  <w:style w:type="paragraph" w:styleId="berschrift2">
    <w:name w:val="heading 2"/>
    <w:basedOn w:val="Standard"/>
    <w:next w:val="Standard"/>
    <w:qFormat/>
    <w:rsid w:val="00B42EC2"/>
    <w:pPr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755CED"/>
    <w:pPr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755CE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755CE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6F0BB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F0BBA"/>
    <w:rPr>
      <w:rFonts w:ascii="Tahoma" w:hAnsi="Tahoma" w:cs="Tahoma"/>
      <w:sz w:val="16"/>
      <w:szCs w:val="16"/>
    </w:rPr>
  </w:style>
  <w:style w:type="paragraph" w:styleId="Kommentartext">
    <w:name w:val="annotation text"/>
    <w:basedOn w:val="Standard"/>
    <w:link w:val="KommentartextZchn"/>
    <w:rsid w:val="006F0BBA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6F0BBA"/>
    <w:rPr>
      <w:rFonts w:ascii="Arial" w:hAnsi="Arial"/>
    </w:rPr>
  </w:style>
  <w:style w:type="paragraph" w:customStyle="1" w:styleId="DoDelete">
    <w:name w:val="DoDelete"/>
    <w:basedOn w:val="Standard"/>
    <w:rsid w:val="00414928"/>
  </w:style>
  <w:style w:type="character" w:styleId="Hervorhebung">
    <w:name w:val="Emphasis"/>
    <w:basedOn w:val="Absatz-Standardschriftart"/>
    <w:qFormat/>
    <w:rsid w:val="000E2697"/>
    <w:rPr>
      <w:i/>
      <w:iCs/>
    </w:rPr>
  </w:style>
  <w:style w:type="paragraph" w:styleId="Titel">
    <w:name w:val="Title"/>
    <w:basedOn w:val="Standard"/>
    <w:next w:val="Standard"/>
    <w:link w:val="TitelZchn"/>
    <w:qFormat/>
    <w:rsid w:val="00F14BD3"/>
    <w:pPr>
      <w:pBdr>
        <w:bottom w:val="single" w:sz="8" w:space="4" w:color="00325F"/>
      </w:pBdr>
      <w:spacing w:after="300"/>
      <w:contextualSpacing/>
      <w:jc w:val="center"/>
    </w:pPr>
    <w:rPr>
      <w:rFonts w:eastAsiaTheme="majorEastAsia" w:cstheme="majorBidi"/>
      <w:color w:val="00325F"/>
      <w:spacing w:val="5"/>
      <w:kern w:val="28"/>
      <w:sz w:val="36"/>
      <w:szCs w:val="52"/>
    </w:rPr>
  </w:style>
  <w:style w:type="character" w:customStyle="1" w:styleId="TitelZchn">
    <w:name w:val="Titel Zchn"/>
    <w:basedOn w:val="Absatz-Standardschriftart"/>
    <w:link w:val="Titel"/>
    <w:rsid w:val="00F14BD3"/>
    <w:rPr>
      <w:rFonts w:ascii="Segoe UI" w:eastAsiaTheme="majorEastAsia" w:hAnsi="Segoe UI" w:cstheme="majorBidi"/>
      <w:color w:val="00325F"/>
      <w:spacing w:val="5"/>
      <w:kern w:val="28"/>
      <w:sz w:val="36"/>
      <w:szCs w:val="52"/>
    </w:rPr>
  </w:style>
  <w:style w:type="character" w:customStyle="1" w:styleId="FuzeileZchn">
    <w:name w:val="Fußzeile Zchn"/>
    <w:basedOn w:val="Absatz-Standardschriftart"/>
    <w:link w:val="Fuzeile"/>
    <w:uiPriority w:val="99"/>
    <w:rsid w:val="002034CB"/>
    <w:rPr>
      <w:rFonts w:ascii="Arial" w:hAnsi="Arial"/>
      <w:sz w:val="22"/>
      <w:szCs w:val="24"/>
    </w:rPr>
  </w:style>
  <w:style w:type="paragraph" w:customStyle="1" w:styleId="Heading10">
    <w:name w:val="Heading 1_0"/>
    <w:basedOn w:val="Standard"/>
    <w:next w:val="Standard"/>
    <w:qFormat/>
    <w:rsid w:val="00B42EC2"/>
    <w:pPr>
      <w:pBdr>
        <w:bottom w:val="single" w:sz="4" w:space="1" w:color="auto"/>
      </w:pBdr>
      <w:jc w:val="center"/>
      <w:outlineLvl w:val="0"/>
    </w:pPr>
    <w:rPr>
      <w:rFonts w:cs="Arial"/>
      <w:bCs/>
      <w:sz w:val="32"/>
      <w:szCs w:val="32"/>
    </w:rPr>
  </w:style>
  <w:style w:type="paragraph" w:customStyle="1" w:styleId="Heading20">
    <w:name w:val="Heading 2_0"/>
    <w:basedOn w:val="Standard"/>
    <w:next w:val="Standard"/>
    <w:qFormat/>
    <w:rsid w:val="00B42EC2"/>
    <w:pPr>
      <w:outlineLvl w:val="1"/>
    </w:pPr>
    <w:rPr>
      <w:rFonts w:cs="Arial"/>
      <w:b/>
      <w:bCs/>
      <w:iCs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Tagesordnung</vt:lpstr>
    </vt:vector>
  </TitlesOfParts>
  <Company>CC e-gov GmbH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18-01/2026/065 Bekanntmachung</dc:title>
  <dc:subject>Bekanntmachung</dc:subject>
  <dc:creator>schalitz</dc:creator>
  <cp:keywords>Sitzung der Gemeindevertretung der Gemeinde Ziethen</cp:keywords>
  <cp:lastModifiedBy>Frau Krauß</cp:lastModifiedBy>
  <cp:revision>41</cp:revision>
  <cp:lastPrinted>2026-08-24T08:52:00Z</cp:lastPrinted>
  <dcterms:created xsi:type="dcterms:W3CDTF">2015-01-13T09:23:00Z</dcterms:created>
  <dcterms:modified xsi:type="dcterms:W3CDTF">2026-08-24T08:47:00Z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Key">
    <vt:lpwstr>RIS_TO</vt:lpwstr>
  </property>
  <property fmtid="{D5CDD505-2E9C-101B-9397-08002B2CF9AE}" pid="3" name="DoLfdnr">
    <vt:lpwstr>1197939</vt:lpwstr>
  </property>
  <property fmtid="{D5CDD505-2E9C-101B-9397-08002B2CF9AE}" pid="4" name="DotLfdnr">
    <vt:lpwstr>1000001</vt:lpwstr>
  </property>
  <property fmtid="{D5CDD505-2E9C-101B-9397-08002B2CF9AE}" pid="5" name="DotName">
    <vt:lpwstr>si/bekanntmachung(Gemeinden)</vt:lpwstr>
  </property>
  <property fmtid="{D5CDD505-2E9C-101B-9397-08002B2CF9AE}" pid="6" name="DoTyp">
    <vt:lpwstr>108</vt:lpwstr>
  </property>
  <property fmtid="{D5CDD505-2E9C-101B-9397-08002B2CF9AE}" pid="7" name="DoVer">
    <vt:lpwstr>0</vt:lpwstr>
  </property>
  <property fmtid="{D5CDD505-2E9C-101B-9397-08002B2CF9AE}" pid="8" name="ObjLfdnr">
    <vt:lpwstr>1000070</vt:lpwstr>
  </property>
  <property fmtid="{D5CDD505-2E9C-101B-9397-08002B2CF9AE}" pid="9" name="ObjType">
    <vt:lpwstr>Sitzung</vt:lpwstr>
  </property>
</Properties>
</file>